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4423FC" w:rsidRDefault="00B85A90" w:rsidP="00B85A90">
      <w:pPr>
        <w:widowControl/>
        <w:shd w:val="clear" w:color="auto" w:fill="FFFFFF"/>
        <w:jc w:val="center"/>
        <w:rPr>
          <w:rFonts w:ascii="Times New Roman" w:eastAsia="標楷體" w:hAnsi="Times New Roman" w:cs="Times New Roman"/>
          <w:color w:val="212529"/>
          <w:kern w:val="0"/>
          <w:sz w:val="40"/>
          <w:szCs w:val="40"/>
        </w:rPr>
      </w:pPr>
      <w:bookmarkStart w:id="0" w:name="_GoBack"/>
      <w:r w:rsidRPr="004423FC">
        <w:rPr>
          <w:rFonts w:ascii="Times New Roman" w:eastAsia="標楷體" w:hAnsi="Times New Roman" w:cs="Times New Roman"/>
          <w:color w:val="212529"/>
          <w:kern w:val="0"/>
          <w:sz w:val="40"/>
          <w:szCs w:val="40"/>
        </w:rPr>
        <w:t>11</w:t>
      </w:r>
      <w:r w:rsidR="00A11C96" w:rsidRPr="004423FC">
        <w:rPr>
          <w:rFonts w:ascii="Times New Roman" w:eastAsia="標楷體" w:hAnsi="Times New Roman" w:cs="Times New Roman"/>
          <w:color w:val="212529"/>
          <w:kern w:val="0"/>
          <w:sz w:val="40"/>
          <w:szCs w:val="40"/>
        </w:rPr>
        <w:t>1</w:t>
      </w:r>
      <w:r w:rsidR="00B27C12" w:rsidRPr="004423FC">
        <w:rPr>
          <w:rFonts w:ascii="Times New Roman" w:eastAsia="標楷體" w:hAnsi="Times New Roman" w:cs="Times New Roman"/>
          <w:color w:val="212529"/>
          <w:kern w:val="0"/>
          <w:sz w:val="40"/>
          <w:szCs w:val="40"/>
        </w:rPr>
        <w:t xml:space="preserve"> </w:t>
      </w:r>
      <w:r w:rsidRPr="004423FC">
        <w:rPr>
          <w:rFonts w:ascii="Times New Roman" w:eastAsia="標楷體" w:hAnsi="Times New Roman" w:cs="Times New Roman"/>
          <w:color w:val="212529"/>
          <w:kern w:val="0"/>
          <w:sz w:val="40"/>
          <w:szCs w:val="40"/>
        </w:rPr>
        <w:t>年全國語文競賽原住民族語朗讀</w:t>
      </w:r>
      <w:r w:rsidR="00B27C12" w:rsidRPr="004423FC">
        <w:rPr>
          <w:rFonts w:ascii="Times New Roman" w:eastAsia="標楷體" w:hAnsi="Times New Roman" w:cs="Times New Roman"/>
          <w:color w:val="212529"/>
          <w:kern w:val="0"/>
          <w:sz w:val="40"/>
          <w:szCs w:val="40"/>
        </w:rPr>
        <w:t xml:space="preserve"> </w:t>
      </w:r>
      <w:r w:rsidRPr="004423FC">
        <w:rPr>
          <w:rFonts w:ascii="Times New Roman" w:eastAsia="標楷體" w:hAnsi="Times New Roman" w:cs="Times New Roman"/>
          <w:color w:val="212529"/>
          <w:kern w:val="0"/>
          <w:sz w:val="40"/>
          <w:szCs w:val="40"/>
        </w:rPr>
        <w:t>【</w:t>
      </w:r>
      <w:r w:rsidR="00120B8E" w:rsidRPr="004423FC">
        <w:rPr>
          <w:rFonts w:ascii="Times New Roman" w:eastAsia="標楷體" w:hAnsi="Times New Roman" w:cs="Times New Roman"/>
          <w:color w:val="212529"/>
          <w:kern w:val="0"/>
          <w:sz w:val="40"/>
          <w:szCs w:val="40"/>
        </w:rPr>
        <w:t>南王卑南語</w:t>
      </w:r>
      <w:r w:rsidRPr="004423FC">
        <w:rPr>
          <w:rFonts w:ascii="Times New Roman" w:eastAsia="標楷體" w:hAnsi="Times New Roman" w:cs="Times New Roman"/>
          <w:color w:val="212529"/>
          <w:kern w:val="0"/>
          <w:sz w:val="40"/>
          <w:szCs w:val="40"/>
        </w:rPr>
        <w:t>】</w:t>
      </w:r>
      <w:r w:rsidR="00B27C12" w:rsidRPr="004423FC">
        <w:rPr>
          <w:rFonts w:ascii="Times New Roman" w:eastAsia="標楷體" w:hAnsi="Times New Roman" w:cs="Times New Roman"/>
          <w:color w:val="212529"/>
          <w:kern w:val="0"/>
          <w:sz w:val="40"/>
          <w:szCs w:val="40"/>
        </w:rPr>
        <w:t xml:space="preserve"> </w:t>
      </w:r>
      <w:r w:rsidR="0093648B" w:rsidRPr="004423FC">
        <w:rPr>
          <w:rFonts w:ascii="Times New Roman" w:eastAsia="標楷體" w:hAnsi="Times New Roman" w:cs="Times New Roman"/>
          <w:color w:val="212529"/>
          <w:kern w:val="0"/>
          <w:sz w:val="40"/>
          <w:szCs w:val="40"/>
        </w:rPr>
        <w:t>國</w:t>
      </w:r>
      <w:r w:rsidR="00120B8E" w:rsidRPr="004423FC">
        <w:rPr>
          <w:rFonts w:ascii="Times New Roman" w:eastAsia="標楷體" w:hAnsi="Times New Roman" w:cs="Times New Roman"/>
          <w:color w:val="212529"/>
          <w:kern w:val="0"/>
          <w:sz w:val="40"/>
          <w:szCs w:val="40"/>
        </w:rPr>
        <w:t>中</w:t>
      </w:r>
      <w:r w:rsidRPr="004423FC">
        <w:rPr>
          <w:rFonts w:ascii="Times New Roman" w:eastAsia="標楷體" w:hAnsi="Times New Roman" w:cs="Times New Roman"/>
          <w:color w:val="212529"/>
          <w:kern w:val="0"/>
          <w:sz w:val="40"/>
          <w:szCs w:val="40"/>
        </w:rPr>
        <w:t>學生組</w:t>
      </w:r>
      <w:r w:rsidR="00B27C12" w:rsidRPr="004423FC">
        <w:rPr>
          <w:rFonts w:ascii="Times New Roman" w:eastAsia="標楷體" w:hAnsi="Times New Roman" w:cs="Times New Roman"/>
          <w:color w:val="212529"/>
          <w:kern w:val="0"/>
          <w:sz w:val="40"/>
          <w:szCs w:val="40"/>
        </w:rPr>
        <w:t xml:space="preserve"> </w:t>
      </w:r>
      <w:r w:rsidRPr="004423FC">
        <w:rPr>
          <w:rFonts w:ascii="Times New Roman" w:eastAsia="標楷體" w:hAnsi="Times New Roman" w:cs="Times New Roman"/>
          <w:color w:val="212529"/>
          <w:kern w:val="0"/>
          <w:sz w:val="40"/>
          <w:szCs w:val="40"/>
        </w:rPr>
        <w:t>編號</w:t>
      </w:r>
      <w:r w:rsidR="00B27C12" w:rsidRPr="004423FC">
        <w:rPr>
          <w:rFonts w:ascii="Times New Roman" w:eastAsia="標楷體" w:hAnsi="Times New Roman" w:cs="Times New Roman"/>
          <w:color w:val="212529"/>
          <w:kern w:val="0"/>
          <w:sz w:val="40"/>
          <w:szCs w:val="40"/>
        </w:rPr>
        <w:t xml:space="preserve"> </w:t>
      </w:r>
      <w:r w:rsidR="0093648B" w:rsidRPr="004423FC">
        <w:rPr>
          <w:rFonts w:ascii="Times New Roman" w:eastAsia="標楷體" w:hAnsi="Times New Roman" w:cs="Times New Roman"/>
          <w:color w:val="212529"/>
          <w:kern w:val="0"/>
          <w:sz w:val="40"/>
          <w:szCs w:val="40"/>
        </w:rPr>
        <w:t>1</w:t>
      </w:r>
      <w:r w:rsidR="00B27C12" w:rsidRPr="004423FC">
        <w:rPr>
          <w:rFonts w:ascii="Times New Roman" w:eastAsia="標楷體" w:hAnsi="Times New Roman" w:cs="Times New Roman"/>
          <w:color w:val="212529"/>
          <w:kern w:val="0"/>
          <w:sz w:val="40"/>
          <w:szCs w:val="40"/>
        </w:rPr>
        <w:t xml:space="preserve"> </w:t>
      </w:r>
      <w:r w:rsidRPr="004423FC">
        <w:rPr>
          <w:rFonts w:ascii="Times New Roman" w:eastAsia="標楷體" w:hAnsi="Times New Roman" w:cs="Times New Roman"/>
          <w:color w:val="212529"/>
          <w:kern w:val="0"/>
          <w:sz w:val="40"/>
          <w:szCs w:val="40"/>
        </w:rPr>
        <w:t>號</w:t>
      </w:r>
    </w:p>
    <w:p w:rsidR="0067586F" w:rsidRPr="004423FC" w:rsidRDefault="004423FC" w:rsidP="0067586F">
      <w:pPr>
        <w:widowControl/>
        <w:jc w:val="center"/>
        <w:rPr>
          <w:rFonts w:ascii="Times New Roman" w:eastAsia="標楷體" w:hAnsi="Times New Roman" w:cs="Times New Roman"/>
          <w:color w:val="212529"/>
          <w:kern w:val="0"/>
          <w:sz w:val="40"/>
          <w:szCs w:val="40"/>
        </w:rPr>
      </w:pPr>
      <w:r w:rsidRPr="004423FC">
        <w:rPr>
          <w:rFonts w:ascii="Times New Roman" w:eastAsia="標楷體" w:hAnsi="Times New Roman" w:cs="Times New Roman"/>
          <w:color w:val="212529"/>
          <w:kern w:val="0"/>
          <w:sz w:val="40"/>
          <w:szCs w:val="40"/>
        </w:rPr>
        <w:t>wari dra tainainayan</w:t>
      </w:r>
    </w:p>
    <w:p w:rsidR="006818CA" w:rsidRPr="004423FC" w:rsidRDefault="006818CA">
      <w:pPr>
        <w:rPr>
          <w:rFonts w:ascii="Times New Roman" w:eastAsia="標楷體" w:hAnsi="Times New Roman" w:cs="Times New Roman"/>
        </w:rPr>
      </w:pPr>
    </w:p>
    <w:p w:rsidR="00601D0E" w:rsidRPr="004423FC" w:rsidRDefault="00601D0E"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4423FC" w:rsidSect="00B85A90">
          <w:pgSz w:w="23814" w:h="16839" w:orient="landscape" w:code="8"/>
          <w:pgMar w:top="1134" w:right="1474" w:bottom="1134" w:left="1474" w:header="851" w:footer="992" w:gutter="0"/>
          <w:cols w:space="425"/>
          <w:docGrid w:type="lines" w:linePitch="360"/>
        </w:sectPr>
      </w:pPr>
    </w:p>
    <w:p w:rsidR="004423FC" w:rsidRPr="004423FC" w:rsidRDefault="004423FC" w:rsidP="004423F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423FC">
        <w:rPr>
          <w:rFonts w:ascii="Times New Roman" w:eastAsia="新細明體" w:hAnsi="Times New Roman" w:cs="Times New Roman"/>
          <w:color w:val="212529"/>
          <w:kern w:val="0"/>
          <w:sz w:val="32"/>
          <w:szCs w:val="32"/>
        </w:rPr>
        <w:t>na kadru driya i punapunan na trau na karamisasayan i, adri marisarisan ta inuwabaaw dra inaba dra kuwatis. a trau i, tu pakalranganay dratu tinakesian dra marekamenimeni i, inaba tu inubaawan aw semenan tu dalan. na trau na karamisasayan i, adri marisarisan tu inuwadaway tu ikasaigu aw ulraya tu nirabakan dra batibatiyan dra tu pinakalrangan.</w:t>
      </w:r>
    </w:p>
    <w:p w:rsidR="004423FC" w:rsidRPr="004423FC" w:rsidRDefault="004423FC" w:rsidP="004423F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423FC">
        <w:rPr>
          <w:rFonts w:ascii="Times New Roman" w:eastAsia="新細明體" w:hAnsi="Times New Roman" w:cs="Times New Roman"/>
          <w:color w:val="212529"/>
          <w:kern w:val="0"/>
          <w:sz w:val="32"/>
          <w:szCs w:val="32"/>
        </w:rPr>
        <w:t>amiyan kana kalralruwatr bulan i, tu wari dra tainainayan. pakalranganay kandri na kasangalan dra tainainayan i, na trau i punapunan i, alra mianger dra pakasemamangal kantu mumu, kantu tainainayan dratu wari dra kasangalan nay?</w:t>
      </w:r>
    </w:p>
    <w:p w:rsidR="004423FC" w:rsidRPr="004423FC" w:rsidRDefault="004423FC" w:rsidP="004423F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423FC">
        <w:rPr>
          <w:rFonts w:ascii="Times New Roman" w:eastAsia="新細明體" w:hAnsi="Times New Roman" w:cs="Times New Roman"/>
          <w:color w:val="212529"/>
          <w:kern w:val="0"/>
          <w:sz w:val="32"/>
          <w:szCs w:val="32"/>
        </w:rPr>
        <w:t xml:space="preserve">ulraya a saya a batibatiyan. a sinsi kana palribak na takesian tu patililraw tu temakakesi dra </w:t>
      </w:r>
      <w:proofErr w:type="gramStart"/>
      <w:r w:rsidRPr="004423FC">
        <w:rPr>
          <w:rFonts w:ascii="Times New Roman" w:eastAsia="新細明體" w:hAnsi="Times New Roman" w:cs="Times New Roman"/>
          <w:color w:val="212529"/>
          <w:kern w:val="0"/>
          <w:sz w:val="32"/>
          <w:szCs w:val="32"/>
        </w:rPr>
        <w:t>“ tu</w:t>
      </w:r>
      <w:proofErr w:type="gramEnd"/>
      <w:r w:rsidRPr="004423FC">
        <w:rPr>
          <w:rFonts w:ascii="Times New Roman" w:eastAsia="新細明體" w:hAnsi="Times New Roman" w:cs="Times New Roman"/>
          <w:color w:val="212529"/>
          <w:kern w:val="0"/>
          <w:sz w:val="32"/>
          <w:szCs w:val="32"/>
        </w:rPr>
        <w:t xml:space="preserve"> wanger dra tainainayan ”. na temakakesi karatilitililr lra. amawna, kadru a misasa tu temakakesi i Alung tu ngalad uniyan driya dra tinililran. </w:t>
      </w:r>
      <w:proofErr w:type="gramStart"/>
      <w:r w:rsidRPr="004423FC">
        <w:rPr>
          <w:rFonts w:ascii="Times New Roman" w:eastAsia="新細明體" w:hAnsi="Times New Roman" w:cs="Times New Roman"/>
          <w:color w:val="212529"/>
          <w:kern w:val="0"/>
          <w:sz w:val="32"/>
          <w:szCs w:val="32"/>
        </w:rPr>
        <w:t>“ makuda</w:t>
      </w:r>
      <w:proofErr w:type="gramEnd"/>
      <w:r w:rsidRPr="004423FC">
        <w:rPr>
          <w:rFonts w:ascii="Times New Roman" w:eastAsia="新細明體" w:hAnsi="Times New Roman" w:cs="Times New Roman"/>
          <w:color w:val="212529"/>
          <w:kern w:val="0"/>
          <w:sz w:val="32"/>
          <w:szCs w:val="32"/>
        </w:rPr>
        <w:t xml:space="preserve"> yu, daw adri yu temililr? ” tu kayaw kiyumalr. </w:t>
      </w:r>
      <w:proofErr w:type="gramStart"/>
      <w:r w:rsidRPr="004423FC">
        <w:rPr>
          <w:rFonts w:ascii="Times New Roman" w:eastAsia="新細明體" w:hAnsi="Times New Roman" w:cs="Times New Roman"/>
          <w:color w:val="212529"/>
          <w:kern w:val="0"/>
          <w:sz w:val="32"/>
          <w:szCs w:val="32"/>
        </w:rPr>
        <w:t>“ makiteng</w:t>
      </w:r>
      <w:proofErr w:type="gramEnd"/>
      <w:r w:rsidRPr="004423FC">
        <w:rPr>
          <w:rFonts w:ascii="Times New Roman" w:eastAsia="新細明體" w:hAnsi="Times New Roman" w:cs="Times New Roman"/>
          <w:color w:val="212529"/>
          <w:kern w:val="0"/>
          <w:sz w:val="32"/>
          <w:szCs w:val="32"/>
        </w:rPr>
        <w:t xml:space="preserve"> mi driya i, maretinuwas na namalri kay nanalri. tu burekay mi maluwadi kan nanalri. adri ku malradram dra alra kemiyaanger kaniyam i nanalri nay</w:t>
      </w:r>
      <w:proofErr w:type="gramStart"/>
      <w:r w:rsidRPr="004423FC">
        <w:rPr>
          <w:rFonts w:ascii="Times New Roman" w:eastAsia="新細明體" w:hAnsi="Times New Roman" w:cs="Times New Roman"/>
          <w:color w:val="212529"/>
          <w:kern w:val="0"/>
          <w:sz w:val="32"/>
          <w:szCs w:val="32"/>
        </w:rPr>
        <w:t>? ”</w:t>
      </w:r>
      <w:proofErr w:type="gramEnd"/>
      <w:r w:rsidRPr="004423FC">
        <w:rPr>
          <w:rFonts w:ascii="Times New Roman" w:eastAsia="新細明體" w:hAnsi="Times New Roman" w:cs="Times New Roman"/>
          <w:color w:val="212529"/>
          <w:kern w:val="0"/>
          <w:sz w:val="32"/>
          <w:szCs w:val="32"/>
        </w:rPr>
        <w:t xml:space="preserve"> kema temubang idru na temakakesi. na sinsi i, salaw lraman kandri na walrak aw, </w:t>
      </w:r>
      <w:proofErr w:type="gramStart"/>
      <w:r w:rsidRPr="004423FC">
        <w:rPr>
          <w:rFonts w:ascii="Times New Roman" w:eastAsia="新細明體" w:hAnsi="Times New Roman" w:cs="Times New Roman"/>
          <w:color w:val="212529"/>
          <w:kern w:val="0"/>
          <w:sz w:val="32"/>
          <w:szCs w:val="32"/>
        </w:rPr>
        <w:t>“ an</w:t>
      </w:r>
      <w:proofErr w:type="gramEnd"/>
      <w:r w:rsidRPr="004423FC">
        <w:rPr>
          <w:rFonts w:ascii="Times New Roman" w:eastAsia="新細明體" w:hAnsi="Times New Roman" w:cs="Times New Roman"/>
          <w:color w:val="212529"/>
          <w:kern w:val="0"/>
          <w:sz w:val="32"/>
          <w:szCs w:val="32"/>
        </w:rPr>
        <w:t xml:space="preserve"> kemadru i, </w:t>
      </w:r>
      <w:r w:rsidRPr="004423FC">
        <w:rPr>
          <w:rFonts w:ascii="Times New Roman" w:eastAsia="新細明體" w:hAnsi="Times New Roman" w:cs="Times New Roman"/>
          <w:color w:val="212529"/>
          <w:kern w:val="0"/>
          <w:sz w:val="32"/>
          <w:szCs w:val="32"/>
        </w:rPr>
        <w:t>kainanaba an temililr yu dranu sareedran kan taina ”. tu kayaw lra i, kamawan dra semangal aw temiung lra. kemirami lra temililr.</w:t>
      </w:r>
    </w:p>
    <w:p w:rsidR="004423FC" w:rsidRPr="004423FC" w:rsidRDefault="004423FC" w:rsidP="004423F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423FC">
        <w:rPr>
          <w:rFonts w:ascii="Times New Roman" w:eastAsia="新細明體" w:hAnsi="Times New Roman" w:cs="Times New Roman"/>
          <w:color w:val="212529"/>
          <w:kern w:val="0"/>
          <w:sz w:val="32"/>
          <w:szCs w:val="32"/>
        </w:rPr>
        <w:t>druwaya wariyan temililr nadru na temakakesi. na sinsi i, tu kasayasayayaw emaip tu tinililran kana temakakesi pakilrengaw kana lralrak. salaw pakabulay aw kurenauwan dra marekasagasagar sarumaenan. tu ilikudrakudranaw benalad tu tilin kan Alung i, kemadri tu tinililr, tu nirangeran kan nanalri i, kamawan dra daum dra mutenep i ineine. ta kudakudayaw lra kemaridr i, adri ta pakakaridr. tu nirangeran kan nanalri i, kamawan dra triur i langitr. mupatraran an aremeng semenan. selapay dra idenanan i, mulremes lra! uniyan lra!...</w:t>
      </w:r>
    </w:p>
    <w:p w:rsidR="004423FC" w:rsidRPr="004423FC" w:rsidRDefault="004423FC" w:rsidP="004423F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423FC">
        <w:rPr>
          <w:rFonts w:ascii="Times New Roman" w:eastAsia="新細明體" w:hAnsi="Times New Roman" w:cs="Times New Roman"/>
          <w:color w:val="212529"/>
          <w:kern w:val="0"/>
          <w:sz w:val="32"/>
          <w:szCs w:val="32"/>
        </w:rPr>
        <w:t xml:space="preserve">palru kadri emaip na sinsi i, madranga emaip. matratrangis aw mararemengan na temakakesi. tu itrulaw tu elu kana </w:t>
      </w:r>
      <w:proofErr w:type="gramStart"/>
      <w:r w:rsidRPr="004423FC">
        <w:rPr>
          <w:rFonts w:ascii="Times New Roman" w:eastAsia="新細明體" w:hAnsi="Times New Roman" w:cs="Times New Roman"/>
          <w:color w:val="212529"/>
          <w:kern w:val="0"/>
          <w:sz w:val="32"/>
          <w:szCs w:val="32"/>
        </w:rPr>
        <w:t>sinsi  aw</w:t>
      </w:r>
      <w:proofErr w:type="gramEnd"/>
      <w:r w:rsidRPr="004423FC">
        <w:rPr>
          <w:rFonts w:ascii="Times New Roman" w:eastAsia="新細明體" w:hAnsi="Times New Roman" w:cs="Times New Roman"/>
          <w:color w:val="212529"/>
          <w:kern w:val="0"/>
          <w:sz w:val="32"/>
          <w:szCs w:val="32"/>
        </w:rPr>
        <w:t xml:space="preserve"> marengay. </w:t>
      </w:r>
      <w:proofErr w:type="gramStart"/>
      <w:r w:rsidRPr="004423FC">
        <w:rPr>
          <w:rFonts w:ascii="Times New Roman" w:eastAsia="新細明體" w:hAnsi="Times New Roman" w:cs="Times New Roman"/>
          <w:color w:val="212529"/>
          <w:kern w:val="0"/>
          <w:sz w:val="32"/>
          <w:szCs w:val="32"/>
        </w:rPr>
        <w:t>“ kadri</w:t>
      </w:r>
      <w:proofErr w:type="gramEnd"/>
      <w:r w:rsidRPr="004423FC">
        <w:rPr>
          <w:rFonts w:ascii="Times New Roman" w:eastAsia="新細明體" w:hAnsi="Times New Roman" w:cs="Times New Roman"/>
          <w:color w:val="212529"/>
          <w:kern w:val="0"/>
          <w:sz w:val="32"/>
          <w:szCs w:val="32"/>
        </w:rPr>
        <w:t xml:space="preserve"> punapunan i, ulraya na uniyan dra tainainayan. ulraya na uniyan dra temamayan. amawna, an makeser ta wanger i, pakirungetr temakesi aw muisaisatr tu tinakesian. likudran lra i, mutungaingai lra dra tu makeseran </w:t>
      </w:r>
      <w:proofErr w:type="gramStart"/>
      <w:r w:rsidRPr="004423FC">
        <w:rPr>
          <w:rFonts w:ascii="Times New Roman" w:eastAsia="新細明體" w:hAnsi="Times New Roman" w:cs="Times New Roman"/>
          <w:color w:val="212529"/>
          <w:kern w:val="0"/>
          <w:sz w:val="32"/>
          <w:szCs w:val="32"/>
        </w:rPr>
        <w:t>kemianger ”</w:t>
      </w:r>
      <w:proofErr w:type="gramEnd"/>
      <w:r w:rsidRPr="004423FC">
        <w:rPr>
          <w:rFonts w:ascii="Times New Roman" w:eastAsia="新細明體" w:hAnsi="Times New Roman" w:cs="Times New Roman"/>
          <w:color w:val="212529"/>
          <w:kern w:val="0"/>
          <w:sz w:val="32"/>
          <w:szCs w:val="32"/>
        </w:rPr>
        <w:t>. kema temuru pukedrang kana temakakesi na sinsi.</w:t>
      </w:r>
    </w:p>
    <w:p w:rsidR="00FD373C" w:rsidRPr="004423FC" w:rsidRDefault="00FD373C" w:rsidP="00D10B6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7C4D82" w:rsidRPr="004423FC" w:rsidRDefault="007C4D82" w:rsidP="00601D0E">
      <w:pPr>
        <w:widowControl/>
        <w:spacing w:line="480" w:lineRule="atLeast"/>
        <w:jc w:val="center"/>
        <w:rPr>
          <w:rFonts w:ascii="Times New Roman" w:eastAsia="標楷體" w:hAnsi="Times New Roman" w:cs="Times New Roman"/>
          <w:color w:val="212529"/>
          <w:kern w:val="0"/>
          <w:sz w:val="32"/>
          <w:szCs w:val="32"/>
          <w:lang w:val="fr-FR"/>
        </w:rPr>
        <w:sectPr w:rsidR="007C4D82" w:rsidRPr="004423FC" w:rsidSect="00601D0E">
          <w:type w:val="continuous"/>
          <w:pgSz w:w="23814" w:h="16839" w:orient="landscape" w:code="8"/>
          <w:pgMar w:top="1134" w:right="1474" w:bottom="1134" w:left="1474" w:header="851" w:footer="992" w:gutter="0"/>
          <w:cols w:num="2" w:space="1200"/>
          <w:docGrid w:type="lines" w:linePitch="360"/>
        </w:sectPr>
      </w:pPr>
    </w:p>
    <w:p w:rsidR="00601D0E" w:rsidRPr="004423FC" w:rsidRDefault="00601D0E" w:rsidP="00601D0E">
      <w:pPr>
        <w:widowControl/>
        <w:spacing w:line="480" w:lineRule="atLeast"/>
        <w:jc w:val="center"/>
        <w:rPr>
          <w:rFonts w:ascii="Times New Roman" w:eastAsia="標楷體" w:hAnsi="Times New Roman" w:cs="Times New Roman"/>
          <w:color w:val="212529"/>
          <w:kern w:val="0"/>
          <w:sz w:val="40"/>
          <w:szCs w:val="32"/>
        </w:rPr>
      </w:pPr>
      <w:r w:rsidRPr="004423FC">
        <w:rPr>
          <w:rFonts w:ascii="Times New Roman" w:eastAsia="標楷體" w:hAnsi="Times New Roman" w:cs="Times New Roman"/>
          <w:color w:val="212529"/>
          <w:kern w:val="0"/>
          <w:sz w:val="40"/>
          <w:szCs w:val="32"/>
        </w:rPr>
        <w:lastRenderedPageBreak/>
        <w:t>11</w:t>
      </w:r>
      <w:r w:rsidR="00A11C96" w:rsidRPr="004423FC">
        <w:rPr>
          <w:rFonts w:ascii="Times New Roman" w:eastAsia="標楷體" w:hAnsi="Times New Roman" w:cs="Times New Roman"/>
          <w:color w:val="212529"/>
          <w:kern w:val="0"/>
          <w:sz w:val="40"/>
          <w:szCs w:val="32"/>
        </w:rPr>
        <w:t>1</w:t>
      </w:r>
      <w:r w:rsidR="00B27C12" w:rsidRPr="004423FC">
        <w:rPr>
          <w:rFonts w:ascii="Times New Roman" w:eastAsia="標楷體" w:hAnsi="Times New Roman" w:cs="Times New Roman"/>
          <w:color w:val="212529"/>
          <w:kern w:val="0"/>
          <w:sz w:val="40"/>
          <w:szCs w:val="32"/>
        </w:rPr>
        <w:t xml:space="preserve"> </w:t>
      </w:r>
      <w:r w:rsidRPr="004423FC">
        <w:rPr>
          <w:rFonts w:ascii="Times New Roman" w:eastAsia="標楷體" w:hAnsi="Times New Roman" w:cs="Times New Roman"/>
          <w:color w:val="212529"/>
          <w:kern w:val="0"/>
          <w:sz w:val="40"/>
          <w:szCs w:val="32"/>
        </w:rPr>
        <w:t>年全國語文競賽原住民族語朗讀</w:t>
      </w:r>
      <w:r w:rsidR="00B27C12" w:rsidRPr="004423FC">
        <w:rPr>
          <w:rFonts w:ascii="Times New Roman" w:eastAsia="標楷體" w:hAnsi="Times New Roman" w:cs="Times New Roman"/>
          <w:color w:val="212529"/>
          <w:kern w:val="0"/>
          <w:sz w:val="40"/>
          <w:szCs w:val="32"/>
        </w:rPr>
        <w:t xml:space="preserve"> </w:t>
      </w:r>
      <w:r w:rsidRPr="004423FC">
        <w:rPr>
          <w:rFonts w:ascii="Times New Roman" w:eastAsia="標楷體" w:hAnsi="Times New Roman" w:cs="Times New Roman"/>
          <w:color w:val="212529"/>
          <w:kern w:val="0"/>
          <w:sz w:val="40"/>
          <w:szCs w:val="32"/>
        </w:rPr>
        <w:t>【</w:t>
      </w:r>
      <w:r w:rsidR="00120B8E" w:rsidRPr="004423FC">
        <w:rPr>
          <w:rFonts w:ascii="Times New Roman" w:eastAsia="標楷體" w:hAnsi="Times New Roman" w:cs="Times New Roman"/>
          <w:color w:val="212529"/>
          <w:kern w:val="0"/>
          <w:sz w:val="40"/>
          <w:szCs w:val="32"/>
        </w:rPr>
        <w:t>南王卑南語</w:t>
      </w:r>
      <w:r w:rsidRPr="004423FC">
        <w:rPr>
          <w:rFonts w:ascii="Times New Roman" w:eastAsia="標楷體" w:hAnsi="Times New Roman" w:cs="Times New Roman"/>
          <w:color w:val="212529"/>
          <w:kern w:val="0"/>
          <w:sz w:val="40"/>
          <w:szCs w:val="32"/>
        </w:rPr>
        <w:t>】</w:t>
      </w:r>
      <w:r w:rsidR="00B27C12" w:rsidRPr="004423FC">
        <w:rPr>
          <w:rFonts w:ascii="Times New Roman" w:eastAsia="標楷體" w:hAnsi="Times New Roman" w:cs="Times New Roman"/>
          <w:color w:val="212529"/>
          <w:kern w:val="0"/>
          <w:sz w:val="40"/>
          <w:szCs w:val="32"/>
        </w:rPr>
        <w:t xml:space="preserve"> </w:t>
      </w:r>
      <w:r w:rsidR="0093648B" w:rsidRPr="004423FC">
        <w:rPr>
          <w:rFonts w:ascii="Times New Roman" w:eastAsia="標楷體" w:hAnsi="Times New Roman" w:cs="Times New Roman"/>
          <w:color w:val="212529"/>
          <w:kern w:val="0"/>
          <w:sz w:val="40"/>
          <w:szCs w:val="32"/>
        </w:rPr>
        <w:t>國</w:t>
      </w:r>
      <w:r w:rsidR="00120B8E" w:rsidRPr="004423FC">
        <w:rPr>
          <w:rFonts w:ascii="Times New Roman" w:eastAsia="標楷體" w:hAnsi="Times New Roman" w:cs="Times New Roman"/>
          <w:color w:val="212529"/>
          <w:kern w:val="0"/>
          <w:sz w:val="40"/>
          <w:szCs w:val="32"/>
        </w:rPr>
        <w:t>中</w:t>
      </w:r>
      <w:r w:rsidRPr="004423FC">
        <w:rPr>
          <w:rFonts w:ascii="Times New Roman" w:eastAsia="標楷體" w:hAnsi="Times New Roman" w:cs="Times New Roman"/>
          <w:color w:val="212529"/>
          <w:kern w:val="0"/>
          <w:sz w:val="40"/>
          <w:szCs w:val="32"/>
        </w:rPr>
        <w:t>學生組</w:t>
      </w:r>
      <w:r w:rsidR="00B27C12" w:rsidRPr="004423FC">
        <w:rPr>
          <w:rFonts w:ascii="Times New Roman" w:eastAsia="標楷體" w:hAnsi="Times New Roman" w:cs="Times New Roman"/>
          <w:color w:val="212529"/>
          <w:kern w:val="0"/>
          <w:sz w:val="40"/>
          <w:szCs w:val="32"/>
        </w:rPr>
        <w:t xml:space="preserve"> </w:t>
      </w:r>
      <w:r w:rsidRPr="004423FC">
        <w:rPr>
          <w:rFonts w:ascii="Times New Roman" w:eastAsia="標楷體" w:hAnsi="Times New Roman" w:cs="Times New Roman"/>
          <w:color w:val="212529"/>
          <w:kern w:val="0"/>
          <w:sz w:val="40"/>
          <w:szCs w:val="32"/>
        </w:rPr>
        <w:t>編號</w:t>
      </w:r>
      <w:r w:rsidR="00B27C12" w:rsidRPr="004423FC">
        <w:rPr>
          <w:rFonts w:ascii="Times New Roman" w:eastAsia="標楷體" w:hAnsi="Times New Roman" w:cs="Times New Roman"/>
          <w:color w:val="212529"/>
          <w:kern w:val="0"/>
          <w:sz w:val="40"/>
          <w:szCs w:val="32"/>
        </w:rPr>
        <w:t xml:space="preserve"> </w:t>
      </w:r>
      <w:r w:rsidR="0093648B" w:rsidRPr="004423FC">
        <w:rPr>
          <w:rFonts w:ascii="Times New Roman" w:eastAsia="標楷體" w:hAnsi="Times New Roman" w:cs="Times New Roman"/>
          <w:color w:val="212529"/>
          <w:kern w:val="0"/>
          <w:sz w:val="40"/>
          <w:szCs w:val="32"/>
        </w:rPr>
        <w:t>1</w:t>
      </w:r>
      <w:r w:rsidR="00B27C12" w:rsidRPr="004423FC">
        <w:rPr>
          <w:rFonts w:ascii="Times New Roman" w:eastAsia="標楷體" w:hAnsi="Times New Roman" w:cs="Times New Roman"/>
          <w:color w:val="212529"/>
          <w:kern w:val="0"/>
          <w:sz w:val="40"/>
          <w:szCs w:val="32"/>
        </w:rPr>
        <w:t xml:space="preserve"> </w:t>
      </w:r>
      <w:r w:rsidRPr="004423FC">
        <w:rPr>
          <w:rFonts w:ascii="Times New Roman" w:eastAsia="標楷體" w:hAnsi="Times New Roman" w:cs="Times New Roman"/>
          <w:color w:val="212529"/>
          <w:kern w:val="0"/>
          <w:sz w:val="40"/>
          <w:szCs w:val="32"/>
        </w:rPr>
        <w:t>號</w:t>
      </w:r>
    </w:p>
    <w:p w:rsidR="00601D0E" w:rsidRPr="004423FC" w:rsidRDefault="004423FC" w:rsidP="00601D0E">
      <w:pPr>
        <w:widowControl/>
        <w:spacing w:line="480" w:lineRule="atLeast"/>
        <w:jc w:val="center"/>
        <w:rPr>
          <w:rFonts w:ascii="Times New Roman" w:eastAsia="標楷體" w:hAnsi="Times New Roman" w:cs="Times New Roman"/>
          <w:color w:val="212529"/>
          <w:kern w:val="0"/>
          <w:sz w:val="40"/>
          <w:szCs w:val="32"/>
        </w:rPr>
      </w:pPr>
      <w:r w:rsidRPr="004423FC">
        <w:rPr>
          <w:rFonts w:ascii="Times New Roman" w:eastAsia="標楷體" w:hAnsi="Times New Roman" w:cs="Times New Roman"/>
          <w:color w:val="212529"/>
          <w:kern w:val="0"/>
          <w:sz w:val="40"/>
          <w:szCs w:val="32"/>
        </w:rPr>
        <w:t>母親節</w:t>
      </w:r>
    </w:p>
    <w:p w:rsidR="00601D0E" w:rsidRPr="004423FC"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4423FC"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4423FC" w:rsidSect="00601D0E">
          <w:type w:val="continuous"/>
          <w:pgSz w:w="23814" w:h="16839" w:orient="landscape" w:code="8"/>
          <w:pgMar w:top="1134" w:right="1474" w:bottom="1134" w:left="1474" w:header="851" w:footer="992" w:gutter="0"/>
          <w:cols w:space="1200"/>
          <w:docGrid w:type="lines" w:linePitch="360"/>
        </w:sectPr>
      </w:pPr>
    </w:p>
    <w:p w:rsidR="004423FC" w:rsidRPr="004423FC" w:rsidRDefault="004423FC" w:rsidP="004423F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4423FC">
        <w:rPr>
          <w:rFonts w:ascii="Times New Roman" w:eastAsia="標楷體" w:hAnsi="Times New Roman" w:cs="Times New Roman"/>
          <w:color w:val="212529"/>
          <w:kern w:val="0"/>
          <w:sz w:val="32"/>
          <w:szCs w:val="32"/>
        </w:rPr>
        <w:t>每個人營造豐富人生的方式各不相同，</w:t>
      </w:r>
      <w:proofErr w:type="gramStart"/>
      <w:r w:rsidRPr="004423FC">
        <w:rPr>
          <w:rFonts w:ascii="Times New Roman" w:eastAsia="標楷體" w:hAnsi="Times New Roman" w:cs="Times New Roman"/>
          <w:color w:val="212529"/>
          <w:kern w:val="0"/>
          <w:sz w:val="32"/>
          <w:szCs w:val="32"/>
          <w:lang w:eastAsia="zh-HK"/>
        </w:rPr>
        <w:t>因著</w:t>
      </w:r>
      <w:proofErr w:type="gramEnd"/>
      <w:r w:rsidRPr="004423FC">
        <w:rPr>
          <w:rFonts w:ascii="Times New Roman" w:eastAsia="標楷體" w:hAnsi="Times New Roman" w:cs="Times New Roman"/>
          <w:color w:val="212529"/>
          <w:kern w:val="0"/>
          <w:sz w:val="32"/>
          <w:szCs w:val="32"/>
        </w:rPr>
        <w:t>學習以及人生的閱歷而豐富而燦爛。</w:t>
      </w:r>
    </w:p>
    <w:p w:rsidR="004423FC" w:rsidRPr="004423FC" w:rsidRDefault="004423FC" w:rsidP="004423F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4423FC">
        <w:rPr>
          <w:rFonts w:ascii="Times New Roman" w:eastAsia="標楷體" w:hAnsi="Times New Roman" w:cs="Times New Roman"/>
          <w:color w:val="212529"/>
          <w:kern w:val="0"/>
          <w:sz w:val="32"/>
          <w:szCs w:val="32"/>
        </w:rPr>
        <w:t>五月是溫馨的母親節日，這樣的日子，人們是否對自己的親人有著特別的感恩或思念？</w:t>
      </w:r>
    </w:p>
    <w:p w:rsidR="004423FC" w:rsidRPr="004423FC" w:rsidRDefault="004423FC" w:rsidP="004423F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4423FC">
        <w:rPr>
          <w:rFonts w:ascii="Times New Roman" w:eastAsia="標楷體" w:hAnsi="Times New Roman" w:cs="Times New Roman"/>
          <w:color w:val="212529"/>
          <w:kern w:val="0"/>
          <w:sz w:val="32"/>
          <w:szCs w:val="32"/>
        </w:rPr>
        <w:t>有一位小學老師分享他的故事，他讓學生寫「母親的心」的詩句，學生們不假思索的就開始寫，只見</w:t>
      </w:r>
      <w:r w:rsidRPr="004423FC">
        <w:rPr>
          <w:rFonts w:ascii="Times New Roman" w:eastAsia="標楷體" w:hAnsi="Times New Roman" w:cs="Times New Roman"/>
          <w:color w:val="212529"/>
          <w:kern w:val="0"/>
          <w:sz w:val="32"/>
          <w:szCs w:val="32"/>
        </w:rPr>
        <w:t>Alung</w:t>
      </w:r>
      <w:r w:rsidRPr="004423FC">
        <w:rPr>
          <w:rFonts w:ascii="Times New Roman" w:eastAsia="標楷體" w:hAnsi="Times New Roman" w:cs="Times New Roman"/>
          <w:color w:val="212529"/>
          <w:kern w:val="0"/>
          <w:sz w:val="32"/>
          <w:szCs w:val="32"/>
        </w:rPr>
        <w:t>遲遲未能下筆。因為父母離異而他自小就沒母親陪伴，無法知曉「母親的心」是如何。</w:t>
      </w:r>
    </w:p>
    <w:p w:rsidR="004423FC" w:rsidRPr="004423FC" w:rsidRDefault="004423FC" w:rsidP="004423F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4423FC" w:rsidRPr="004423FC" w:rsidRDefault="004423FC" w:rsidP="004423F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4423FC">
        <w:rPr>
          <w:rFonts w:ascii="Times New Roman" w:eastAsia="標楷體" w:hAnsi="Times New Roman" w:cs="Times New Roman"/>
          <w:color w:val="212529"/>
          <w:kern w:val="0"/>
          <w:sz w:val="32"/>
          <w:szCs w:val="32"/>
        </w:rPr>
        <w:t>老師加以安慰並引導</w:t>
      </w:r>
      <w:r w:rsidRPr="004423FC">
        <w:rPr>
          <w:rFonts w:ascii="Times New Roman" w:eastAsia="標楷體" w:hAnsi="Times New Roman" w:cs="Times New Roman"/>
          <w:color w:val="212529"/>
          <w:kern w:val="0"/>
          <w:sz w:val="32"/>
          <w:szCs w:val="32"/>
        </w:rPr>
        <w:t>Alung</w:t>
      </w:r>
      <w:r w:rsidRPr="004423FC">
        <w:rPr>
          <w:rFonts w:ascii="Times New Roman" w:eastAsia="標楷體" w:hAnsi="Times New Roman" w:cs="Times New Roman"/>
          <w:color w:val="212529"/>
          <w:kern w:val="0"/>
          <w:sz w:val="32"/>
          <w:szCs w:val="32"/>
        </w:rPr>
        <w:t>下筆。</w:t>
      </w:r>
      <w:r w:rsidRPr="004423FC">
        <w:rPr>
          <w:rFonts w:ascii="Times New Roman" w:eastAsia="標楷體" w:hAnsi="Times New Roman" w:cs="Times New Roman"/>
          <w:color w:val="212529"/>
          <w:kern w:val="0"/>
          <w:sz w:val="32"/>
          <w:szCs w:val="32"/>
        </w:rPr>
        <w:t>Alung</w:t>
      </w:r>
      <w:r w:rsidRPr="004423FC">
        <w:rPr>
          <w:rFonts w:ascii="Times New Roman" w:eastAsia="標楷體" w:hAnsi="Times New Roman" w:cs="Times New Roman"/>
          <w:color w:val="212529"/>
          <w:kern w:val="0"/>
          <w:sz w:val="32"/>
          <w:szCs w:val="32"/>
        </w:rPr>
        <w:t>的文章，寫著：「媽媽的</w:t>
      </w:r>
      <w:proofErr w:type="gramStart"/>
      <w:r w:rsidRPr="004423FC">
        <w:rPr>
          <w:rFonts w:ascii="Times New Roman" w:eastAsia="標楷體" w:hAnsi="Times New Roman" w:cs="Times New Roman"/>
          <w:color w:val="212529"/>
          <w:kern w:val="0"/>
          <w:sz w:val="32"/>
          <w:szCs w:val="32"/>
        </w:rPr>
        <w:t>心－像掉</w:t>
      </w:r>
      <w:proofErr w:type="gramEnd"/>
      <w:r w:rsidRPr="004423FC">
        <w:rPr>
          <w:rFonts w:ascii="Times New Roman" w:eastAsia="標楷體" w:hAnsi="Times New Roman" w:cs="Times New Roman"/>
          <w:color w:val="212529"/>
          <w:kern w:val="0"/>
          <w:sz w:val="32"/>
          <w:szCs w:val="32"/>
        </w:rPr>
        <w:t>在大海裡的針，</w:t>
      </w:r>
      <w:proofErr w:type="gramStart"/>
      <w:r w:rsidRPr="004423FC">
        <w:rPr>
          <w:rFonts w:ascii="Times New Roman" w:eastAsia="標楷體" w:hAnsi="Times New Roman" w:cs="Times New Roman"/>
          <w:color w:val="212529"/>
          <w:kern w:val="0"/>
          <w:sz w:val="32"/>
          <w:szCs w:val="32"/>
        </w:rPr>
        <w:t>怎麼撈都撈</w:t>
      </w:r>
      <w:proofErr w:type="gramEnd"/>
      <w:r w:rsidRPr="004423FC">
        <w:rPr>
          <w:rFonts w:ascii="Times New Roman" w:eastAsia="標楷體" w:hAnsi="Times New Roman" w:cs="Times New Roman"/>
          <w:color w:val="212529"/>
          <w:kern w:val="0"/>
          <w:sz w:val="32"/>
          <w:szCs w:val="32"/>
        </w:rPr>
        <w:t>不著。媽媽的</w:t>
      </w:r>
      <w:proofErr w:type="gramStart"/>
      <w:r w:rsidRPr="004423FC">
        <w:rPr>
          <w:rFonts w:ascii="Times New Roman" w:eastAsia="標楷體" w:hAnsi="Times New Roman" w:cs="Times New Roman"/>
          <w:color w:val="212529"/>
          <w:kern w:val="0"/>
          <w:sz w:val="32"/>
          <w:szCs w:val="32"/>
        </w:rPr>
        <w:t>心－像夜晚</w:t>
      </w:r>
      <w:proofErr w:type="gramEnd"/>
      <w:r w:rsidRPr="004423FC">
        <w:rPr>
          <w:rFonts w:ascii="Times New Roman" w:eastAsia="標楷體" w:hAnsi="Times New Roman" w:cs="Times New Roman"/>
          <w:color w:val="212529"/>
          <w:kern w:val="0"/>
          <w:sz w:val="32"/>
          <w:szCs w:val="32"/>
        </w:rPr>
        <w:t>出現的星星，天一亮，就消失的</w:t>
      </w:r>
      <w:proofErr w:type="gramStart"/>
      <w:r w:rsidRPr="004423FC">
        <w:rPr>
          <w:rFonts w:ascii="Times New Roman" w:eastAsia="標楷體" w:hAnsi="Times New Roman" w:cs="Times New Roman"/>
          <w:color w:val="212529"/>
          <w:kern w:val="0"/>
          <w:sz w:val="32"/>
          <w:szCs w:val="32"/>
        </w:rPr>
        <w:t>無影無</w:t>
      </w:r>
      <w:proofErr w:type="gramEnd"/>
      <w:r w:rsidRPr="004423FC">
        <w:rPr>
          <w:rFonts w:ascii="Times New Roman" w:eastAsia="標楷體" w:hAnsi="Times New Roman" w:cs="Times New Roman"/>
          <w:color w:val="212529"/>
          <w:kern w:val="0"/>
          <w:sz w:val="32"/>
          <w:szCs w:val="32"/>
        </w:rPr>
        <w:t>踨，</w:t>
      </w:r>
      <w:r w:rsidRPr="004423FC">
        <w:rPr>
          <w:rFonts w:ascii="Times New Roman" w:eastAsia="標楷體" w:hAnsi="Times New Roman" w:cs="Times New Roman"/>
          <w:color w:val="212529"/>
          <w:kern w:val="0"/>
          <w:sz w:val="32"/>
          <w:szCs w:val="32"/>
        </w:rPr>
        <w:t>……</w:t>
      </w:r>
      <w:r w:rsidRPr="004423FC">
        <w:rPr>
          <w:rFonts w:ascii="Times New Roman" w:eastAsia="標楷體" w:hAnsi="Times New Roman" w:cs="Times New Roman"/>
          <w:color w:val="212529"/>
          <w:kern w:val="0"/>
          <w:sz w:val="32"/>
          <w:szCs w:val="32"/>
        </w:rPr>
        <w:t>。」</w:t>
      </w:r>
    </w:p>
    <w:p w:rsidR="004423FC" w:rsidRPr="004423FC" w:rsidRDefault="004423FC" w:rsidP="004423F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4423FC">
        <w:rPr>
          <w:rFonts w:ascii="Times New Roman" w:eastAsia="標楷體" w:hAnsi="Times New Roman" w:cs="Times New Roman"/>
          <w:color w:val="212529"/>
          <w:kern w:val="0"/>
          <w:sz w:val="32"/>
          <w:szCs w:val="32"/>
        </w:rPr>
        <w:t>讀完，學生與老師皆黯然！老師以</w:t>
      </w:r>
      <w:proofErr w:type="gramStart"/>
      <w:r w:rsidRPr="004423FC">
        <w:rPr>
          <w:rFonts w:ascii="Times New Roman" w:eastAsia="標楷體" w:hAnsi="Times New Roman" w:cs="Times New Roman"/>
          <w:color w:val="212529"/>
          <w:kern w:val="0"/>
          <w:sz w:val="32"/>
          <w:szCs w:val="32"/>
        </w:rPr>
        <w:t>勵誌</w:t>
      </w:r>
      <w:proofErr w:type="gramEnd"/>
      <w:r w:rsidRPr="004423FC">
        <w:rPr>
          <w:rFonts w:ascii="Times New Roman" w:eastAsia="標楷體" w:hAnsi="Times New Roman" w:cs="Times New Roman"/>
          <w:color w:val="212529"/>
          <w:kern w:val="0"/>
          <w:sz w:val="32"/>
          <w:szCs w:val="32"/>
        </w:rPr>
        <w:t>的言語鼓勵學生，無論面對什麼困難，要勇敢以對，努力讀書，將來必能有美好的人生。</w:t>
      </w:r>
    </w:p>
    <w:p w:rsidR="00424EE0" w:rsidRPr="004423FC" w:rsidRDefault="00424EE0" w:rsidP="004423F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4423FC" w:rsidRPr="004423FC" w:rsidRDefault="004423FC" w:rsidP="004423F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4423FC" w:rsidRPr="004423FC" w:rsidRDefault="004423FC" w:rsidP="004423F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4423FC" w:rsidRPr="00424EE0" w:rsidRDefault="004423FC" w:rsidP="007C4D8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73D2A" w:rsidRPr="004423FC" w:rsidRDefault="00973D2A" w:rsidP="00F02C56">
      <w:pPr>
        <w:spacing w:line="720" w:lineRule="exact"/>
        <w:ind w:firstLineChars="200" w:firstLine="480"/>
        <w:rPr>
          <w:rFonts w:ascii="Times New Roman" w:eastAsia="標楷體" w:hAnsi="Times New Roman" w:cs="Times New Roman"/>
        </w:rPr>
      </w:pPr>
    </w:p>
    <w:p w:rsidR="00973D2A" w:rsidRPr="004423FC" w:rsidRDefault="00973D2A" w:rsidP="00601D0E">
      <w:pPr>
        <w:spacing w:line="720" w:lineRule="exact"/>
        <w:ind w:firstLineChars="200" w:firstLine="480"/>
        <w:rPr>
          <w:rFonts w:ascii="Times New Roman" w:eastAsia="標楷體" w:hAnsi="Times New Roman" w:cs="Times New Roman"/>
        </w:rPr>
        <w:sectPr w:rsidR="00973D2A" w:rsidRPr="004423FC"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4423FC" w:rsidRDefault="00601D0E">
      <w:pPr>
        <w:rPr>
          <w:rFonts w:ascii="Times New Roman" w:eastAsia="標楷體" w:hAnsi="Times New Roman" w:cs="Times New Roman"/>
        </w:rPr>
      </w:pPr>
    </w:p>
    <w:sectPr w:rsidR="00601D0E" w:rsidRPr="004423FC"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5"/>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37"/>
    <w:rsid w:val="00006639"/>
    <w:rsid w:val="000069BD"/>
    <w:rsid w:val="00007282"/>
    <w:rsid w:val="00007AC4"/>
    <w:rsid w:val="00010C3B"/>
    <w:rsid w:val="00011E31"/>
    <w:rsid w:val="0001220F"/>
    <w:rsid w:val="000124AC"/>
    <w:rsid w:val="00012DEA"/>
    <w:rsid w:val="000135B7"/>
    <w:rsid w:val="00014A9A"/>
    <w:rsid w:val="00014FAA"/>
    <w:rsid w:val="0001692A"/>
    <w:rsid w:val="00022097"/>
    <w:rsid w:val="00024AE1"/>
    <w:rsid w:val="00025E81"/>
    <w:rsid w:val="00031422"/>
    <w:rsid w:val="000322C6"/>
    <w:rsid w:val="00033F65"/>
    <w:rsid w:val="0003661A"/>
    <w:rsid w:val="000379E3"/>
    <w:rsid w:val="00040460"/>
    <w:rsid w:val="000418D9"/>
    <w:rsid w:val="00041D38"/>
    <w:rsid w:val="00042D34"/>
    <w:rsid w:val="00042EBB"/>
    <w:rsid w:val="000448AA"/>
    <w:rsid w:val="00044E4B"/>
    <w:rsid w:val="0004593E"/>
    <w:rsid w:val="000463DA"/>
    <w:rsid w:val="000465FC"/>
    <w:rsid w:val="000466A3"/>
    <w:rsid w:val="000467E2"/>
    <w:rsid w:val="000471CF"/>
    <w:rsid w:val="000472F7"/>
    <w:rsid w:val="0005144A"/>
    <w:rsid w:val="00051B3E"/>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716A"/>
    <w:rsid w:val="0006796B"/>
    <w:rsid w:val="000708DA"/>
    <w:rsid w:val="00071415"/>
    <w:rsid w:val="00071EF6"/>
    <w:rsid w:val="0007237F"/>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97EC9"/>
    <w:rsid w:val="000A2112"/>
    <w:rsid w:val="000A22DB"/>
    <w:rsid w:val="000A28A3"/>
    <w:rsid w:val="000A5145"/>
    <w:rsid w:val="000A6A42"/>
    <w:rsid w:val="000A7AA7"/>
    <w:rsid w:val="000B0608"/>
    <w:rsid w:val="000B1B4F"/>
    <w:rsid w:val="000B2764"/>
    <w:rsid w:val="000B27F5"/>
    <w:rsid w:val="000B3D0D"/>
    <w:rsid w:val="000B44AB"/>
    <w:rsid w:val="000B4BCF"/>
    <w:rsid w:val="000B5107"/>
    <w:rsid w:val="000B6077"/>
    <w:rsid w:val="000C26E6"/>
    <w:rsid w:val="000C32D5"/>
    <w:rsid w:val="000C36B3"/>
    <w:rsid w:val="000C3D08"/>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5B7"/>
    <w:rsid w:val="000F7F3F"/>
    <w:rsid w:val="00103D2B"/>
    <w:rsid w:val="00103E06"/>
    <w:rsid w:val="001042AD"/>
    <w:rsid w:val="00106A53"/>
    <w:rsid w:val="0010706B"/>
    <w:rsid w:val="001079B1"/>
    <w:rsid w:val="00111ECB"/>
    <w:rsid w:val="00115322"/>
    <w:rsid w:val="00115B38"/>
    <w:rsid w:val="00120B8E"/>
    <w:rsid w:val="00122935"/>
    <w:rsid w:val="0012578C"/>
    <w:rsid w:val="0012636D"/>
    <w:rsid w:val="00126496"/>
    <w:rsid w:val="0012666A"/>
    <w:rsid w:val="00127406"/>
    <w:rsid w:val="00131143"/>
    <w:rsid w:val="001312B2"/>
    <w:rsid w:val="001337A8"/>
    <w:rsid w:val="00133CCC"/>
    <w:rsid w:val="001354E4"/>
    <w:rsid w:val="00136BB7"/>
    <w:rsid w:val="0013708F"/>
    <w:rsid w:val="00137D30"/>
    <w:rsid w:val="0014095B"/>
    <w:rsid w:val="00142814"/>
    <w:rsid w:val="0014358D"/>
    <w:rsid w:val="00143871"/>
    <w:rsid w:val="0014420B"/>
    <w:rsid w:val="00145244"/>
    <w:rsid w:val="0014587C"/>
    <w:rsid w:val="001474E8"/>
    <w:rsid w:val="001501A6"/>
    <w:rsid w:val="00150B23"/>
    <w:rsid w:val="00152CAC"/>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5D0"/>
    <w:rsid w:val="00194EFF"/>
    <w:rsid w:val="00195522"/>
    <w:rsid w:val="001956FA"/>
    <w:rsid w:val="00195CF0"/>
    <w:rsid w:val="0019657D"/>
    <w:rsid w:val="001978DB"/>
    <w:rsid w:val="001A0005"/>
    <w:rsid w:val="001A26DD"/>
    <w:rsid w:val="001A36E1"/>
    <w:rsid w:val="001A4322"/>
    <w:rsid w:val="001A49DF"/>
    <w:rsid w:val="001A6286"/>
    <w:rsid w:val="001A64D1"/>
    <w:rsid w:val="001A6596"/>
    <w:rsid w:val="001A7D1B"/>
    <w:rsid w:val="001B1424"/>
    <w:rsid w:val="001B2113"/>
    <w:rsid w:val="001B27D7"/>
    <w:rsid w:val="001B3AFC"/>
    <w:rsid w:val="001B56EB"/>
    <w:rsid w:val="001B6405"/>
    <w:rsid w:val="001B653E"/>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30C30"/>
    <w:rsid w:val="00230DD4"/>
    <w:rsid w:val="00231642"/>
    <w:rsid w:val="002317E3"/>
    <w:rsid w:val="002370CC"/>
    <w:rsid w:val="002401DB"/>
    <w:rsid w:val="00240271"/>
    <w:rsid w:val="0024051E"/>
    <w:rsid w:val="00241E26"/>
    <w:rsid w:val="002421E0"/>
    <w:rsid w:val="00244ACB"/>
    <w:rsid w:val="002455E4"/>
    <w:rsid w:val="002475B0"/>
    <w:rsid w:val="002503AD"/>
    <w:rsid w:val="00252859"/>
    <w:rsid w:val="00252918"/>
    <w:rsid w:val="00252B13"/>
    <w:rsid w:val="00255A52"/>
    <w:rsid w:val="00255D82"/>
    <w:rsid w:val="00256433"/>
    <w:rsid w:val="00256EBA"/>
    <w:rsid w:val="00257F14"/>
    <w:rsid w:val="00260E50"/>
    <w:rsid w:val="00261534"/>
    <w:rsid w:val="002629B6"/>
    <w:rsid w:val="00262C7E"/>
    <w:rsid w:val="002653DE"/>
    <w:rsid w:val="00265FDE"/>
    <w:rsid w:val="0026638B"/>
    <w:rsid w:val="002665DA"/>
    <w:rsid w:val="0026676D"/>
    <w:rsid w:val="00272DEF"/>
    <w:rsid w:val="00272EDD"/>
    <w:rsid w:val="00272FD7"/>
    <w:rsid w:val="00273AD2"/>
    <w:rsid w:val="00273FA0"/>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7E0"/>
    <w:rsid w:val="002B2204"/>
    <w:rsid w:val="002B2773"/>
    <w:rsid w:val="002B2EB7"/>
    <w:rsid w:val="002B51E9"/>
    <w:rsid w:val="002B6DCC"/>
    <w:rsid w:val="002B77E7"/>
    <w:rsid w:val="002C131F"/>
    <w:rsid w:val="002C13A4"/>
    <w:rsid w:val="002C2935"/>
    <w:rsid w:val="002C6C2C"/>
    <w:rsid w:val="002C7634"/>
    <w:rsid w:val="002D006F"/>
    <w:rsid w:val="002D320A"/>
    <w:rsid w:val="002D46C9"/>
    <w:rsid w:val="002E0CFC"/>
    <w:rsid w:val="002E297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4EFA"/>
    <w:rsid w:val="00345B74"/>
    <w:rsid w:val="00350B3A"/>
    <w:rsid w:val="00352B2B"/>
    <w:rsid w:val="00354B1C"/>
    <w:rsid w:val="00356200"/>
    <w:rsid w:val="00356D10"/>
    <w:rsid w:val="00356D86"/>
    <w:rsid w:val="00360341"/>
    <w:rsid w:val="0036320B"/>
    <w:rsid w:val="00367442"/>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42E4"/>
    <w:rsid w:val="003944EC"/>
    <w:rsid w:val="003952F8"/>
    <w:rsid w:val="00395693"/>
    <w:rsid w:val="00396EA1"/>
    <w:rsid w:val="00397D9F"/>
    <w:rsid w:val="003A08BB"/>
    <w:rsid w:val="003A0DA2"/>
    <w:rsid w:val="003A2BDD"/>
    <w:rsid w:val="003A41C1"/>
    <w:rsid w:val="003A4890"/>
    <w:rsid w:val="003A57D9"/>
    <w:rsid w:val="003A5DD3"/>
    <w:rsid w:val="003A5F68"/>
    <w:rsid w:val="003A70DF"/>
    <w:rsid w:val="003A73FB"/>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5380"/>
    <w:rsid w:val="003E5D35"/>
    <w:rsid w:val="003E634C"/>
    <w:rsid w:val="003E669B"/>
    <w:rsid w:val="003E6A3B"/>
    <w:rsid w:val="003E6F15"/>
    <w:rsid w:val="003E7852"/>
    <w:rsid w:val="003E7865"/>
    <w:rsid w:val="003F12E4"/>
    <w:rsid w:val="003F1AE1"/>
    <w:rsid w:val="003F2E36"/>
    <w:rsid w:val="003F31E9"/>
    <w:rsid w:val="003F396D"/>
    <w:rsid w:val="003F5726"/>
    <w:rsid w:val="003F6401"/>
    <w:rsid w:val="003F6BFD"/>
    <w:rsid w:val="003F77E9"/>
    <w:rsid w:val="0040172C"/>
    <w:rsid w:val="00402426"/>
    <w:rsid w:val="00403DC1"/>
    <w:rsid w:val="00404DAE"/>
    <w:rsid w:val="00406882"/>
    <w:rsid w:val="00413432"/>
    <w:rsid w:val="00414A82"/>
    <w:rsid w:val="0041588C"/>
    <w:rsid w:val="00417D5C"/>
    <w:rsid w:val="004202AB"/>
    <w:rsid w:val="00422DD6"/>
    <w:rsid w:val="00423AA7"/>
    <w:rsid w:val="00423B32"/>
    <w:rsid w:val="00423DA4"/>
    <w:rsid w:val="004241D7"/>
    <w:rsid w:val="00424EE0"/>
    <w:rsid w:val="00425875"/>
    <w:rsid w:val="00426053"/>
    <w:rsid w:val="00426183"/>
    <w:rsid w:val="004277EC"/>
    <w:rsid w:val="00430A6A"/>
    <w:rsid w:val="004338A2"/>
    <w:rsid w:val="00434261"/>
    <w:rsid w:val="004374A4"/>
    <w:rsid w:val="004407AB"/>
    <w:rsid w:val="00440B11"/>
    <w:rsid w:val="00441619"/>
    <w:rsid w:val="004423FC"/>
    <w:rsid w:val="00443572"/>
    <w:rsid w:val="00443C73"/>
    <w:rsid w:val="00446830"/>
    <w:rsid w:val="00446BB0"/>
    <w:rsid w:val="004473C9"/>
    <w:rsid w:val="004507BB"/>
    <w:rsid w:val="00450989"/>
    <w:rsid w:val="00450F41"/>
    <w:rsid w:val="0045154B"/>
    <w:rsid w:val="00451884"/>
    <w:rsid w:val="00452376"/>
    <w:rsid w:val="0045248E"/>
    <w:rsid w:val="00453C9B"/>
    <w:rsid w:val="004557EC"/>
    <w:rsid w:val="0045670F"/>
    <w:rsid w:val="00457259"/>
    <w:rsid w:val="00457AC0"/>
    <w:rsid w:val="004604A3"/>
    <w:rsid w:val="00462358"/>
    <w:rsid w:val="0046259B"/>
    <w:rsid w:val="0046264E"/>
    <w:rsid w:val="00462B12"/>
    <w:rsid w:val="00463DAB"/>
    <w:rsid w:val="004655AF"/>
    <w:rsid w:val="00465C84"/>
    <w:rsid w:val="00466134"/>
    <w:rsid w:val="004671C3"/>
    <w:rsid w:val="004675E6"/>
    <w:rsid w:val="0047351F"/>
    <w:rsid w:val="00473B9E"/>
    <w:rsid w:val="0047541D"/>
    <w:rsid w:val="00475940"/>
    <w:rsid w:val="004765D0"/>
    <w:rsid w:val="00477AB6"/>
    <w:rsid w:val="00481572"/>
    <w:rsid w:val="00483643"/>
    <w:rsid w:val="004847AA"/>
    <w:rsid w:val="0048614E"/>
    <w:rsid w:val="00486156"/>
    <w:rsid w:val="004865A4"/>
    <w:rsid w:val="00491685"/>
    <w:rsid w:val="00491EF4"/>
    <w:rsid w:val="00492E6F"/>
    <w:rsid w:val="004932AD"/>
    <w:rsid w:val="004951C2"/>
    <w:rsid w:val="0049567B"/>
    <w:rsid w:val="0049694E"/>
    <w:rsid w:val="004A2D41"/>
    <w:rsid w:val="004A2FDB"/>
    <w:rsid w:val="004A3D85"/>
    <w:rsid w:val="004A400F"/>
    <w:rsid w:val="004A40C0"/>
    <w:rsid w:val="004A5662"/>
    <w:rsid w:val="004A60B7"/>
    <w:rsid w:val="004A63FA"/>
    <w:rsid w:val="004A740D"/>
    <w:rsid w:val="004B1403"/>
    <w:rsid w:val="004B2D15"/>
    <w:rsid w:val="004B2F4B"/>
    <w:rsid w:val="004B31E0"/>
    <w:rsid w:val="004B466C"/>
    <w:rsid w:val="004B6AD8"/>
    <w:rsid w:val="004B6FEC"/>
    <w:rsid w:val="004C172A"/>
    <w:rsid w:val="004C276A"/>
    <w:rsid w:val="004C3561"/>
    <w:rsid w:val="004C40BE"/>
    <w:rsid w:val="004C6131"/>
    <w:rsid w:val="004D1332"/>
    <w:rsid w:val="004D30FB"/>
    <w:rsid w:val="004D325B"/>
    <w:rsid w:val="004D3E88"/>
    <w:rsid w:val="004D4E24"/>
    <w:rsid w:val="004D5000"/>
    <w:rsid w:val="004D533A"/>
    <w:rsid w:val="004D5584"/>
    <w:rsid w:val="004D5B8E"/>
    <w:rsid w:val="004D76C8"/>
    <w:rsid w:val="004D7955"/>
    <w:rsid w:val="004D7D1C"/>
    <w:rsid w:val="004E0943"/>
    <w:rsid w:val="004E2754"/>
    <w:rsid w:val="004E295E"/>
    <w:rsid w:val="004E4975"/>
    <w:rsid w:val="004E553A"/>
    <w:rsid w:val="004E58ED"/>
    <w:rsid w:val="004E6466"/>
    <w:rsid w:val="004E7087"/>
    <w:rsid w:val="004E7A83"/>
    <w:rsid w:val="004F037A"/>
    <w:rsid w:val="004F1320"/>
    <w:rsid w:val="004F1BC4"/>
    <w:rsid w:val="004F33CD"/>
    <w:rsid w:val="004F3729"/>
    <w:rsid w:val="004F6120"/>
    <w:rsid w:val="004F6FA0"/>
    <w:rsid w:val="00500700"/>
    <w:rsid w:val="00501545"/>
    <w:rsid w:val="00506E09"/>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189E"/>
    <w:rsid w:val="0056208E"/>
    <w:rsid w:val="0056356E"/>
    <w:rsid w:val="0056427F"/>
    <w:rsid w:val="005650F3"/>
    <w:rsid w:val="005662BE"/>
    <w:rsid w:val="005678F8"/>
    <w:rsid w:val="00570B6C"/>
    <w:rsid w:val="00570FFA"/>
    <w:rsid w:val="00571670"/>
    <w:rsid w:val="00572471"/>
    <w:rsid w:val="00573D8A"/>
    <w:rsid w:val="00575E53"/>
    <w:rsid w:val="00576C9B"/>
    <w:rsid w:val="00576E18"/>
    <w:rsid w:val="005776DA"/>
    <w:rsid w:val="00577867"/>
    <w:rsid w:val="00581A3F"/>
    <w:rsid w:val="0058226A"/>
    <w:rsid w:val="00584C93"/>
    <w:rsid w:val="00584F8E"/>
    <w:rsid w:val="005852A0"/>
    <w:rsid w:val="00585759"/>
    <w:rsid w:val="00587536"/>
    <w:rsid w:val="005878BC"/>
    <w:rsid w:val="005904D5"/>
    <w:rsid w:val="00591CF4"/>
    <w:rsid w:val="00592B18"/>
    <w:rsid w:val="00593E24"/>
    <w:rsid w:val="00594AFD"/>
    <w:rsid w:val="00594B62"/>
    <w:rsid w:val="00594E07"/>
    <w:rsid w:val="00594F20"/>
    <w:rsid w:val="00597216"/>
    <w:rsid w:val="005A0E30"/>
    <w:rsid w:val="005A1BBB"/>
    <w:rsid w:val="005A2F7B"/>
    <w:rsid w:val="005A3245"/>
    <w:rsid w:val="005A3418"/>
    <w:rsid w:val="005A4342"/>
    <w:rsid w:val="005A4DED"/>
    <w:rsid w:val="005A5A6F"/>
    <w:rsid w:val="005A6233"/>
    <w:rsid w:val="005A66E2"/>
    <w:rsid w:val="005B039F"/>
    <w:rsid w:val="005B5727"/>
    <w:rsid w:val="005B573E"/>
    <w:rsid w:val="005B66F8"/>
    <w:rsid w:val="005B758F"/>
    <w:rsid w:val="005C0F86"/>
    <w:rsid w:val="005C5331"/>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D0E"/>
    <w:rsid w:val="00601D71"/>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95C"/>
    <w:rsid w:val="00633327"/>
    <w:rsid w:val="006343B0"/>
    <w:rsid w:val="00635499"/>
    <w:rsid w:val="00641684"/>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389E"/>
    <w:rsid w:val="00664750"/>
    <w:rsid w:val="00665BB0"/>
    <w:rsid w:val="00666317"/>
    <w:rsid w:val="00666CDE"/>
    <w:rsid w:val="006678FF"/>
    <w:rsid w:val="0067005D"/>
    <w:rsid w:val="006707D9"/>
    <w:rsid w:val="00670B98"/>
    <w:rsid w:val="00670E32"/>
    <w:rsid w:val="006723A6"/>
    <w:rsid w:val="00675252"/>
    <w:rsid w:val="00675406"/>
    <w:rsid w:val="0067586F"/>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72C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C6E"/>
    <w:rsid w:val="00737156"/>
    <w:rsid w:val="0073730E"/>
    <w:rsid w:val="0073740E"/>
    <w:rsid w:val="00740544"/>
    <w:rsid w:val="00742FEC"/>
    <w:rsid w:val="00743F58"/>
    <w:rsid w:val="00745069"/>
    <w:rsid w:val="007455FB"/>
    <w:rsid w:val="00745DEB"/>
    <w:rsid w:val="00746C77"/>
    <w:rsid w:val="00747F1F"/>
    <w:rsid w:val="00751BDD"/>
    <w:rsid w:val="007525BE"/>
    <w:rsid w:val="007527F2"/>
    <w:rsid w:val="00754354"/>
    <w:rsid w:val="00756C2C"/>
    <w:rsid w:val="007609CC"/>
    <w:rsid w:val="00760A6B"/>
    <w:rsid w:val="0076287D"/>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46B"/>
    <w:rsid w:val="00776E3B"/>
    <w:rsid w:val="007816A2"/>
    <w:rsid w:val="0078305E"/>
    <w:rsid w:val="007835DF"/>
    <w:rsid w:val="00783894"/>
    <w:rsid w:val="0078492E"/>
    <w:rsid w:val="0078514C"/>
    <w:rsid w:val="00785DAB"/>
    <w:rsid w:val="00785FF5"/>
    <w:rsid w:val="00786871"/>
    <w:rsid w:val="00786F76"/>
    <w:rsid w:val="00790553"/>
    <w:rsid w:val="007909A1"/>
    <w:rsid w:val="00791957"/>
    <w:rsid w:val="0079267B"/>
    <w:rsid w:val="007927AB"/>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C172B"/>
    <w:rsid w:val="007C1D77"/>
    <w:rsid w:val="007C1F8A"/>
    <w:rsid w:val="007C2013"/>
    <w:rsid w:val="007C40D7"/>
    <w:rsid w:val="007C41A6"/>
    <w:rsid w:val="007C4D82"/>
    <w:rsid w:val="007C5351"/>
    <w:rsid w:val="007C5F35"/>
    <w:rsid w:val="007D31FD"/>
    <w:rsid w:val="007D6F77"/>
    <w:rsid w:val="007E0D53"/>
    <w:rsid w:val="007E1D1C"/>
    <w:rsid w:val="007E3369"/>
    <w:rsid w:val="007E5C21"/>
    <w:rsid w:val="007E6425"/>
    <w:rsid w:val="007E7BC2"/>
    <w:rsid w:val="007E7EF0"/>
    <w:rsid w:val="007F0AD8"/>
    <w:rsid w:val="007F13DA"/>
    <w:rsid w:val="007F1F5A"/>
    <w:rsid w:val="007F32F2"/>
    <w:rsid w:val="007F3BC7"/>
    <w:rsid w:val="007F3E39"/>
    <w:rsid w:val="007F42EB"/>
    <w:rsid w:val="007F53DD"/>
    <w:rsid w:val="007F6353"/>
    <w:rsid w:val="007F638F"/>
    <w:rsid w:val="008010C5"/>
    <w:rsid w:val="00801FB6"/>
    <w:rsid w:val="0080254E"/>
    <w:rsid w:val="00803004"/>
    <w:rsid w:val="00803709"/>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407"/>
    <w:rsid w:val="00824990"/>
    <w:rsid w:val="008259E5"/>
    <w:rsid w:val="00826FCD"/>
    <w:rsid w:val="0082738D"/>
    <w:rsid w:val="00830654"/>
    <w:rsid w:val="008312F2"/>
    <w:rsid w:val="00833B6C"/>
    <w:rsid w:val="00835388"/>
    <w:rsid w:val="00840C52"/>
    <w:rsid w:val="00841FC8"/>
    <w:rsid w:val="00842E5E"/>
    <w:rsid w:val="00843400"/>
    <w:rsid w:val="00844E3E"/>
    <w:rsid w:val="0084602B"/>
    <w:rsid w:val="0084686B"/>
    <w:rsid w:val="00846F0E"/>
    <w:rsid w:val="00847B46"/>
    <w:rsid w:val="00850488"/>
    <w:rsid w:val="00850899"/>
    <w:rsid w:val="008514B5"/>
    <w:rsid w:val="0085284A"/>
    <w:rsid w:val="00852984"/>
    <w:rsid w:val="00852F51"/>
    <w:rsid w:val="00854D21"/>
    <w:rsid w:val="00857509"/>
    <w:rsid w:val="00860D51"/>
    <w:rsid w:val="00861E6F"/>
    <w:rsid w:val="008624B9"/>
    <w:rsid w:val="00862589"/>
    <w:rsid w:val="00872075"/>
    <w:rsid w:val="00872FE0"/>
    <w:rsid w:val="008745F9"/>
    <w:rsid w:val="00874F1D"/>
    <w:rsid w:val="00875FC6"/>
    <w:rsid w:val="00876145"/>
    <w:rsid w:val="00882571"/>
    <w:rsid w:val="00882727"/>
    <w:rsid w:val="00883996"/>
    <w:rsid w:val="0088465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901"/>
    <w:rsid w:val="0091372A"/>
    <w:rsid w:val="009141E4"/>
    <w:rsid w:val="0092180B"/>
    <w:rsid w:val="009219E2"/>
    <w:rsid w:val="009229F6"/>
    <w:rsid w:val="00923BBA"/>
    <w:rsid w:val="0092670E"/>
    <w:rsid w:val="00927A90"/>
    <w:rsid w:val="00932B77"/>
    <w:rsid w:val="00933857"/>
    <w:rsid w:val="0093437D"/>
    <w:rsid w:val="0093458A"/>
    <w:rsid w:val="009351F8"/>
    <w:rsid w:val="0093648B"/>
    <w:rsid w:val="0093682B"/>
    <w:rsid w:val="00937592"/>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472"/>
    <w:rsid w:val="0095383A"/>
    <w:rsid w:val="00953973"/>
    <w:rsid w:val="00955290"/>
    <w:rsid w:val="00956D2E"/>
    <w:rsid w:val="0095764A"/>
    <w:rsid w:val="00957BBF"/>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103F"/>
    <w:rsid w:val="00981515"/>
    <w:rsid w:val="00984884"/>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476C"/>
    <w:rsid w:val="009B556D"/>
    <w:rsid w:val="009B558D"/>
    <w:rsid w:val="009B651D"/>
    <w:rsid w:val="009B6B27"/>
    <w:rsid w:val="009C08EB"/>
    <w:rsid w:val="009C174A"/>
    <w:rsid w:val="009C1A91"/>
    <w:rsid w:val="009C31C0"/>
    <w:rsid w:val="009C3C37"/>
    <w:rsid w:val="009C4486"/>
    <w:rsid w:val="009C4507"/>
    <w:rsid w:val="009C5115"/>
    <w:rsid w:val="009C6D36"/>
    <w:rsid w:val="009D03A8"/>
    <w:rsid w:val="009D0F9A"/>
    <w:rsid w:val="009D37BF"/>
    <w:rsid w:val="009D3978"/>
    <w:rsid w:val="009D3CAA"/>
    <w:rsid w:val="009D443B"/>
    <w:rsid w:val="009D485F"/>
    <w:rsid w:val="009D4C4B"/>
    <w:rsid w:val="009D5981"/>
    <w:rsid w:val="009D5BEC"/>
    <w:rsid w:val="009D7053"/>
    <w:rsid w:val="009E0E73"/>
    <w:rsid w:val="009E4207"/>
    <w:rsid w:val="009E4A81"/>
    <w:rsid w:val="009E63D8"/>
    <w:rsid w:val="009F014F"/>
    <w:rsid w:val="009F2BBD"/>
    <w:rsid w:val="009F3C18"/>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CBB"/>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72608"/>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19A3"/>
    <w:rsid w:val="00AF3428"/>
    <w:rsid w:val="00AF38E5"/>
    <w:rsid w:val="00AF41BA"/>
    <w:rsid w:val="00AF494F"/>
    <w:rsid w:val="00AF5C2C"/>
    <w:rsid w:val="00AF6F02"/>
    <w:rsid w:val="00B0080B"/>
    <w:rsid w:val="00B03404"/>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7391"/>
    <w:rsid w:val="00B2780F"/>
    <w:rsid w:val="00B27B90"/>
    <w:rsid w:val="00B27C12"/>
    <w:rsid w:val="00B27E94"/>
    <w:rsid w:val="00B3060A"/>
    <w:rsid w:val="00B3467A"/>
    <w:rsid w:val="00B3569B"/>
    <w:rsid w:val="00B35EB5"/>
    <w:rsid w:val="00B37E3C"/>
    <w:rsid w:val="00B40304"/>
    <w:rsid w:val="00B43EB7"/>
    <w:rsid w:val="00B43F32"/>
    <w:rsid w:val="00B4688A"/>
    <w:rsid w:val="00B46B27"/>
    <w:rsid w:val="00B47CB1"/>
    <w:rsid w:val="00B50741"/>
    <w:rsid w:val="00B5167A"/>
    <w:rsid w:val="00B51F98"/>
    <w:rsid w:val="00B53870"/>
    <w:rsid w:val="00B540B2"/>
    <w:rsid w:val="00B54F36"/>
    <w:rsid w:val="00B5594F"/>
    <w:rsid w:val="00B562CE"/>
    <w:rsid w:val="00B57C44"/>
    <w:rsid w:val="00B60315"/>
    <w:rsid w:val="00B60938"/>
    <w:rsid w:val="00B61666"/>
    <w:rsid w:val="00B658D2"/>
    <w:rsid w:val="00B65BBE"/>
    <w:rsid w:val="00B70BEB"/>
    <w:rsid w:val="00B70BEC"/>
    <w:rsid w:val="00B718F2"/>
    <w:rsid w:val="00B729EE"/>
    <w:rsid w:val="00B730B1"/>
    <w:rsid w:val="00B76031"/>
    <w:rsid w:val="00B80E65"/>
    <w:rsid w:val="00B81E3B"/>
    <w:rsid w:val="00B821C3"/>
    <w:rsid w:val="00B83D49"/>
    <w:rsid w:val="00B846EF"/>
    <w:rsid w:val="00B85A90"/>
    <w:rsid w:val="00B863D5"/>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061"/>
    <w:rsid w:val="00BD1303"/>
    <w:rsid w:val="00BD1F71"/>
    <w:rsid w:val="00BD5633"/>
    <w:rsid w:val="00BD6344"/>
    <w:rsid w:val="00BD69A6"/>
    <w:rsid w:val="00BD7B46"/>
    <w:rsid w:val="00BE065E"/>
    <w:rsid w:val="00BE1BE6"/>
    <w:rsid w:val="00BE2A6E"/>
    <w:rsid w:val="00BE3D1C"/>
    <w:rsid w:val="00BF0677"/>
    <w:rsid w:val="00BF0ECE"/>
    <w:rsid w:val="00BF1BB6"/>
    <w:rsid w:val="00BF2628"/>
    <w:rsid w:val="00BF4830"/>
    <w:rsid w:val="00BF4950"/>
    <w:rsid w:val="00BF5034"/>
    <w:rsid w:val="00BF5121"/>
    <w:rsid w:val="00BF512A"/>
    <w:rsid w:val="00BF53AF"/>
    <w:rsid w:val="00BF75E4"/>
    <w:rsid w:val="00C0013F"/>
    <w:rsid w:val="00C00FBC"/>
    <w:rsid w:val="00C035E2"/>
    <w:rsid w:val="00C0476B"/>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26F20"/>
    <w:rsid w:val="00C3236E"/>
    <w:rsid w:val="00C32A25"/>
    <w:rsid w:val="00C32EB4"/>
    <w:rsid w:val="00C349E4"/>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0234"/>
    <w:rsid w:val="00CA089B"/>
    <w:rsid w:val="00CA0E2E"/>
    <w:rsid w:val="00CA1F25"/>
    <w:rsid w:val="00CA2853"/>
    <w:rsid w:val="00CA455C"/>
    <w:rsid w:val="00CA5C4A"/>
    <w:rsid w:val="00CA6009"/>
    <w:rsid w:val="00CA607A"/>
    <w:rsid w:val="00CB06F8"/>
    <w:rsid w:val="00CB0766"/>
    <w:rsid w:val="00CB1556"/>
    <w:rsid w:val="00CB1BAB"/>
    <w:rsid w:val="00CB1E5A"/>
    <w:rsid w:val="00CB3014"/>
    <w:rsid w:val="00CB3043"/>
    <w:rsid w:val="00CB3657"/>
    <w:rsid w:val="00CB37AF"/>
    <w:rsid w:val="00CB3ABB"/>
    <w:rsid w:val="00CB3FC1"/>
    <w:rsid w:val="00CB51BA"/>
    <w:rsid w:val="00CB619F"/>
    <w:rsid w:val="00CB7E3F"/>
    <w:rsid w:val="00CB7E43"/>
    <w:rsid w:val="00CC0AE2"/>
    <w:rsid w:val="00CC2EF7"/>
    <w:rsid w:val="00CC45CF"/>
    <w:rsid w:val="00CC5FA4"/>
    <w:rsid w:val="00CC65A7"/>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D001B1"/>
    <w:rsid w:val="00D04290"/>
    <w:rsid w:val="00D04E10"/>
    <w:rsid w:val="00D07A2E"/>
    <w:rsid w:val="00D10B69"/>
    <w:rsid w:val="00D120BF"/>
    <w:rsid w:val="00D1526F"/>
    <w:rsid w:val="00D1674B"/>
    <w:rsid w:val="00D17896"/>
    <w:rsid w:val="00D21599"/>
    <w:rsid w:val="00D21C8F"/>
    <w:rsid w:val="00D224F4"/>
    <w:rsid w:val="00D236FD"/>
    <w:rsid w:val="00D23E1C"/>
    <w:rsid w:val="00D279B7"/>
    <w:rsid w:val="00D27F81"/>
    <w:rsid w:val="00D316C5"/>
    <w:rsid w:val="00D32B20"/>
    <w:rsid w:val="00D331D2"/>
    <w:rsid w:val="00D33C74"/>
    <w:rsid w:val="00D41E73"/>
    <w:rsid w:val="00D42B97"/>
    <w:rsid w:val="00D44073"/>
    <w:rsid w:val="00D4561B"/>
    <w:rsid w:val="00D46CC8"/>
    <w:rsid w:val="00D46FFE"/>
    <w:rsid w:val="00D50188"/>
    <w:rsid w:val="00D506F5"/>
    <w:rsid w:val="00D50782"/>
    <w:rsid w:val="00D52B55"/>
    <w:rsid w:val="00D54654"/>
    <w:rsid w:val="00D55A27"/>
    <w:rsid w:val="00D57153"/>
    <w:rsid w:val="00D600ED"/>
    <w:rsid w:val="00D63C12"/>
    <w:rsid w:val="00D63F89"/>
    <w:rsid w:val="00D6421F"/>
    <w:rsid w:val="00D64D68"/>
    <w:rsid w:val="00D656E0"/>
    <w:rsid w:val="00D658FE"/>
    <w:rsid w:val="00D67D92"/>
    <w:rsid w:val="00D70D27"/>
    <w:rsid w:val="00D71318"/>
    <w:rsid w:val="00D717A2"/>
    <w:rsid w:val="00D7206A"/>
    <w:rsid w:val="00D73947"/>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5CD9"/>
    <w:rsid w:val="00DC0CB6"/>
    <w:rsid w:val="00DC1D4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9F6"/>
    <w:rsid w:val="00DF2A01"/>
    <w:rsid w:val="00DF3D36"/>
    <w:rsid w:val="00DF402C"/>
    <w:rsid w:val="00DF47A2"/>
    <w:rsid w:val="00DF58F3"/>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0C06"/>
    <w:rsid w:val="00E623D8"/>
    <w:rsid w:val="00E62D30"/>
    <w:rsid w:val="00E62D97"/>
    <w:rsid w:val="00E63591"/>
    <w:rsid w:val="00E6398A"/>
    <w:rsid w:val="00E662D0"/>
    <w:rsid w:val="00E675F1"/>
    <w:rsid w:val="00E67C7E"/>
    <w:rsid w:val="00E73113"/>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50CC"/>
    <w:rsid w:val="00E976F9"/>
    <w:rsid w:val="00EA081D"/>
    <w:rsid w:val="00EA0878"/>
    <w:rsid w:val="00EA0ECA"/>
    <w:rsid w:val="00EA16E8"/>
    <w:rsid w:val="00EA1823"/>
    <w:rsid w:val="00EA2986"/>
    <w:rsid w:val="00EA2BFC"/>
    <w:rsid w:val="00EA4263"/>
    <w:rsid w:val="00EA53DA"/>
    <w:rsid w:val="00EA6AD6"/>
    <w:rsid w:val="00EA72DB"/>
    <w:rsid w:val="00EB06AE"/>
    <w:rsid w:val="00EB28C3"/>
    <w:rsid w:val="00EB499D"/>
    <w:rsid w:val="00EB5E85"/>
    <w:rsid w:val="00EB6DCB"/>
    <w:rsid w:val="00EC0A04"/>
    <w:rsid w:val="00EC106D"/>
    <w:rsid w:val="00EC2695"/>
    <w:rsid w:val="00EC2986"/>
    <w:rsid w:val="00EC3829"/>
    <w:rsid w:val="00EC38C2"/>
    <w:rsid w:val="00EC3F3D"/>
    <w:rsid w:val="00EC4036"/>
    <w:rsid w:val="00EC5609"/>
    <w:rsid w:val="00EC66C3"/>
    <w:rsid w:val="00EC67F3"/>
    <w:rsid w:val="00EC726F"/>
    <w:rsid w:val="00EC7472"/>
    <w:rsid w:val="00ED1FA8"/>
    <w:rsid w:val="00ED2181"/>
    <w:rsid w:val="00ED2BAA"/>
    <w:rsid w:val="00ED2E3F"/>
    <w:rsid w:val="00ED3BE4"/>
    <w:rsid w:val="00ED4D4B"/>
    <w:rsid w:val="00ED4D5B"/>
    <w:rsid w:val="00ED4F9D"/>
    <w:rsid w:val="00ED62D8"/>
    <w:rsid w:val="00ED6438"/>
    <w:rsid w:val="00ED69A9"/>
    <w:rsid w:val="00EE2484"/>
    <w:rsid w:val="00EE2FAB"/>
    <w:rsid w:val="00EE3244"/>
    <w:rsid w:val="00EE492A"/>
    <w:rsid w:val="00EE492D"/>
    <w:rsid w:val="00EE5E9A"/>
    <w:rsid w:val="00EE6AB5"/>
    <w:rsid w:val="00EE75FA"/>
    <w:rsid w:val="00EF204A"/>
    <w:rsid w:val="00EF227C"/>
    <w:rsid w:val="00EF3B53"/>
    <w:rsid w:val="00EF49AE"/>
    <w:rsid w:val="00EF53CA"/>
    <w:rsid w:val="00EF5758"/>
    <w:rsid w:val="00EF5893"/>
    <w:rsid w:val="00EF685A"/>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E5E"/>
    <w:rsid w:val="00F70BB1"/>
    <w:rsid w:val="00F70F60"/>
    <w:rsid w:val="00F710F1"/>
    <w:rsid w:val="00F827F7"/>
    <w:rsid w:val="00F82BCF"/>
    <w:rsid w:val="00F83FCA"/>
    <w:rsid w:val="00F8462E"/>
    <w:rsid w:val="00F84BBD"/>
    <w:rsid w:val="00F85AAA"/>
    <w:rsid w:val="00F872F6"/>
    <w:rsid w:val="00F87488"/>
    <w:rsid w:val="00F87C39"/>
    <w:rsid w:val="00F919E6"/>
    <w:rsid w:val="00F91EB6"/>
    <w:rsid w:val="00F941EB"/>
    <w:rsid w:val="00F9615D"/>
    <w:rsid w:val="00FA13CE"/>
    <w:rsid w:val="00FA1AEF"/>
    <w:rsid w:val="00FA5D06"/>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D2729"/>
    <w:rsid w:val="00FD2825"/>
    <w:rsid w:val="00FD2B81"/>
    <w:rsid w:val="00FD373C"/>
    <w:rsid w:val="00FD5453"/>
    <w:rsid w:val="00FD5D68"/>
    <w:rsid w:val="00FD7DB7"/>
    <w:rsid w:val="00FD7E82"/>
    <w:rsid w:val="00FE06EB"/>
    <w:rsid w:val="00FE074A"/>
    <w:rsid w:val="00FE16B0"/>
    <w:rsid w:val="00FE29C1"/>
    <w:rsid w:val="00FE30DC"/>
    <w:rsid w:val="00FE3B73"/>
    <w:rsid w:val="00FE4169"/>
    <w:rsid w:val="00FE67AF"/>
    <w:rsid w:val="00FF0035"/>
    <w:rsid w:val="00FF01A8"/>
    <w:rsid w:val="00FF0D27"/>
    <w:rsid w:val="00FF2F7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4A9CD"/>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392</Words>
  <Characters>2235</Characters>
  <Application>Microsoft Office Word</Application>
  <DocSecurity>0</DocSecurity>
  <Lines>18</Lines>
  <Paragraphs>5</Paragraphs>
  <ScaleCrop>false</ScaleCrop>
  <Company/>
  <LinksUpToDate>false</LinksUpToDate>
  <CharactersWithSpaces>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2022-04-29T05:10:00Z</dcterms:created>
  <dcterms:modified xsi:type="dcterms:W3CDTF">2022-04-29T05:12:00Z</dcterms:modified>
</cp:coreProperties>
</file>